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C4" w:rsidRPr="00001AC4" w:rsidRDefault="00001AC4" w:rsidP="00001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Материјален Сметководител</w:t>
      </w:r>
    </w:p>
    <w:p w:rsidR="00001AC4" w:rsidRPr="00001AC4" w:rsidRDefault="00001AC4" w:rsidP="00001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Потребни квалификации:</w:t>
      </w:r>
    </w:p>
    <w:p w:rsidR="00001AC4" w:rsidRPr="00001AC4" w:rsidRDefault="00001AC4" w:rsidP="00001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Високо образование, Економски факултет</w:t>
      </w:r>
    </w:p>
    <w:p w:rsidR="00001AC4" w:rsidRPr="00001AC4" w:rsidRDefault="00001AC4" w:rsidP="00001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Минимум 3 години работни искуство на иста или слична позиција</w:t>
      </w:r>
    </w:p>
    <w:p w:rsidR="00001AC4" w:rsidRPr="00001AC4" w:rsidRDefault="00001AC4" w:rsidP="00001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Активно користење на англиски јазик</w:t>
      </w:r>
    </w:p>
    <w:p w:rsidR="00001AC4" w:rsidRPr="00001AC4" w:rsidRDefault="00001AC4" w:rsidP="00001A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Напредно користење на компјутер – MS Office и останати интегрирани сметководствени програми</w:t>
      </w:r>
    </w:p>
    <w:p w:rsidR="00001AC4" w:rsidRPr="00001AC4" w:rsidRDefault="00001AC4" w:rsidP="00001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Способности и вештини:</w:t>
      </w:r>
    </w:p>
    <w:p w:rsidR="00001AC4" w:rsidRPr="00001AC4" w:rsidRDefault="00001AC4" w:rsidP="00001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Организациски и аналитички способности со особен осврт кон детали</w:t>
      </w:r>
    </w:p>
    <w:p w:rsidR="00001AC4" w:rsidRPr="00001AC4" w:rsidRDefault="00001AC4" w:rsidP="00001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Одлични комуникациски способности</w:t>
      </w:r>
    </w:p>
    <w:p w:rsidR="00001AC4" w:rsidRPr="00001AC4" w:rsidRDefault="00001AC4" w:rsidP="00001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Проактивност и насоченост кон резултати</w:t>
      </w:r>
    </w:p>
    <w:p w:rsidR="00001AC4" w:rsidRPr="00001AC4" w:rsidRDefault="00001AC4" w:rsidP="00001A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Мотивирана и стабилна личност</w:t>
      </w:r>
    </w:p>
    <w:p w:rsidR="00001AC4" w:rsidRPr="00001AC4" w:rsidRDefault="00001AC4" w:rsidP="00001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Одговорности:</w:t>
      </w:r>
    </w:p>
    <w:p w:rsidR="00001AC4" w:rsidRPr="00001AC4" w:rsidRDefault="00001AC4" w:rsidP="00001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Евиденција и обработка на целокупната влезна и излезна докуменатција поврзана со материјалното работење</w:t>
      </w:r>
    </w:p>
    <w:p w:rsidR="00001AC4" w:rsidRPr="00001AC4" w:rsidRDefault="00001AC4" w:rsidP="00001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Евиденција на магацинско работење и пописи</w:t>
      </w:r>
    </w:p>
    <w:p w:rsidR="00001AC4" w:rsidRPr="00001AC4" w:rsidRDefault="00001AC4" w:rsidP="00001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Усогласување на материјална, финансова и оперативна евиденција</w:t>
      </w:r>
    </w:p>
    <w:p w:rsidR="00001AC4" w:rsidRPr="00001AC4" w:rsidRDefault="00001AC4" w:rsidP="00001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Изработка на извештаи и анализа на истите</w:t>
      </w:r>
    </w:p>
    <w:p w:rsidR="00001AC4" w:rsidRPr="00001AC4" w:rsidRDefault="00001AC4" w:rsidP="00001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Работа во оперативен систем за материјално работење во угостителска дејност; поставување и проверка на артикли и нормативи</w:t>
      </w:r>
    </w:p>
    <w:p w:rsidR="00001AC4" w:rsidRPr="00001AC4" w:rsidRDefault="00001AC4" w:rsidP="00001A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001AC4">
        <w:rPr>
          <w:rFonts w:ascii="Times New Roman" w:eastAsia="Times New Roman" w:hAnsi="Times New Roman" w:cs="Times New Roman"/>
          <w:sz w:val="24"/>
          <w:szCs w:val="24"/>
          <w:lang w:eastAsia="mk-MK"/>
        </w:rPr>
        <w:t>Следење и имплементирање на измени согласно законска регулатива</w:t>
      </w:r>
    </w:p>
    <w:p w:rsidR="00947897" w:rsidRPr="00A00C7F" w:rsidRDefault="00947897" w:rsidP="009478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947897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Регион Скопје- Карпош. Санмарти Подружница – Скопје Илинденска бр.134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ab/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Доколку сте комуникативни, ориентирани кон остварување на резултати </w:t>
      </w:r>
      <w:bookmarkStart w:id="0" w:name="_GoBack"/>
      <w:bookmarkEnd w:id="0"/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, Ве молиме пријавите со Ваша биографија (CV) да ги испратите преку полето Аплицирај веднаш, со назнака на апликацијата за „Комерцијалист”.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Само кандидатите кои ги исполнуваат горенаведениве услови, ќе бидат контактирани!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Апликациите без назнака НЕМА да бидат разгледани!</w:t>
      </w:r>
    </w:p>
    <w:p w:rsidR="00D12251" w:rsidRDefault="00D12251"/>
    <w:sectPr w:rsidR="00D12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AFD"/>
    <w:multiLevelType w:val="multilevel"/>
    <w:tmpl w:val="D620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E4DFB"/>
    <w:multiLevelType w:val="multilevel"/>
    <w:tmpl w:val="B42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C4F88"/>
    <w:multiLevelType w:val="multilevel"/>
    <w:tmpl w:val="BB3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34D7B"/>
    <w:multiLevelType w:val="multilevel"/>
    <w:tmpl w:val="4F9C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51D1A"/>
    <w:multiLevelType w:val="multilevel"/>
    <w:tmpl w:val="575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36164"/>
    <w:multiLevelType w:val="multilevel"/>
    <w:tmpl w:val="235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7187B"/>
    <w:multiLevelType w:val="multilevel"/>
    <w:tmpl w:val="CB4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F"/>
    <w:rsid w:val="00001AC4"/>
    <w:rsid w:val="00947897"/>
    <w:rsid w:val="00A00C7F"/>
    <w:rsid w:val="00D12251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2019-01-23T10:00:00Z</dcterms:created>
  <dcterms:modified xsi:type="dcterms:W3CDTF">2019-01-23T10:00:00Z</dcterms:modified>
</cp:coreProperties>
</file>